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 w:val="52"/>
          <w:szCs w:val="21"/>
        </w:rPr>
      </w:pPr>
      <w:r>
        <w:rPr>
          <w:rFonts w:hint="eastAsia" w:ascii="宋体" w:hAnsi="宋体" w:eastAsia="宋体" w:cs="宋体"/>
          <w:b/>
          <w:sz w:val="52"/>
          <w:szCs w:val="21"/>
        </w:rPr>
        <w:t>生活热水泵四号设备档案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2502" w:firstLineChars="890"/>
        <w:rPr>
          <w:rFonts w:ascii="宋体" w:hAnsi="宋体" w:eastAsia="宋体" w:cs="宋体"/>
          <w:b/>
          <w:sz w:val="28"/>
          <w:szCs w:val="21"/>
          <w:u w:val="single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设备名称：生活热水泵四号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设备编号：ZYY-SHRSB-04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使用部门：运维部</w:t>
      </w:r>
    </w:p>
    <w:p>
      <w:pPr>
        <w:ind w:firstLine="2502" w:firstLineChars="890"/>
        <w:jc w:val="left"/>
        <w:rPr>
          <w:rFonts w:hint="default" w:ascii="宋体" w:hAnsi="宋体" w:eastAsia="宋体" w:cs="宋体"/>
          <w:b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填写日期：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>2021.09</w:t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after="240"/>
        <w:jc w:val="center"/>
        <w:rPr>
          <w:rFonts w:ascii="宋体" w:hAnsi="宋体" w:eastAsia="宋体" w:cs="宋体"/>
          <w:sz w:val="36"/>
          <w:szCs w:val="21"/>
        </w:rPr>
      </w:pPr>
      <w:r>
        <w:rPr>
          <w:rFonts w:hint="eastAsia" w:ascii="宋体" w:hAnsi="宋体" w:eastAsia="宋体" w:cs="宋体"/>
          <w:sz w:val="36"/>
          <w:szCs w:val="21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正面照片：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pict>
                <v:shape id="_x0000_i1025" o:spt="75" alt="IMG_2378" type="#_x0000_t75" style="height:180.5pt;width:417.4pt;" filled="f" o:preferrelative="t" stroked="f" coordsize="21600,21600">
                  <v:path/>
                  <v:fill on="f" focussize="0,0"/>
                  <v:stroke on="f"/>
                  <v:imagedata r:id="rId6" o:title="IMG_2378"/>
                  <o:lock v:ext="edit" aspectratio="t"/>
                  <w10:wrap type="none"/>
                  <w10:anchorlock/>
                </v:shape>
              </w:pict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侧面照片：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337175" cy="2326005"/>
                  <wp:effectExtent l="0" t="0" r="15875" b="17145"/>
                  <wp:docPr id="1" name="图片 1" descr="IMG_2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35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175" cy="232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drawing>
                <wp:inline distT="0" distB="0" distL="114300" distR="114300">
                  <wp:extent cx="5271135" cy="2724150"/>
                  <wp:effectExtent l="0" t="0" r="571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13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 w:cs="宋体"/>
          <w:sz w:val="24"/>
          <w:szCs w:val="21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生活热水泵四号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MVI3205-3/16/E/3-380-50-2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ZYY-SHRSB-04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热水循环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9112281/20160612/02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设备详细参数：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流量：32m³/h  功率：11KW，扬程：68m，压力：16bar，转速：</w:t>
            </w: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2900rpm</w:t>
            </w:r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变频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填表日期： 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天津新大华仪表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生活热水泵四号</w:t>
      </w:r>
      <w:r>
        <w:rPr>
          <w:rFonts w:hint="eastAsia" w:hAnsi="宋体" w:cs="宋体"/>
          <w:sz w:val="36"/>
          <w:szCs w:val="32"/>
          <w:u w:val="single"/>
        </w:rPr>
        <w:t xml:space="preserve"> 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800" w:firstLineChars="75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03"/>
        <w:gridCol w:w="2370"/>
        <w:gridCol w:w="394"/>
        <w:gridCol w:w="1607"/>
        <w:gridCol w:w="816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生活热水泵四号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MVI3205-3/16/E/3-380-50-2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ZYY-SHRSB-04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24"/>
      </w:rPr>
    </w:pPr>
    <w:r>
      <w:rPr>
        <w:rFonts w:hint="eastAsia"/>
        <w:b/>
        <w:sz w:val="28"/>
      </w:rPr>
      <w:t>档案编号：</w:t>
    </w:r>
    <w:r>
      <w:rPr>
        <w:rFonts w:hint="eastAsia" w:asciiTheme="minorEastAsia" w:hAnsiTheme="minorEastAsia"/>
        <w:b/>
        <w:sz w:val="28"/>
      </w:rPr>
      <w:t>ZYY-086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5OTVjMGY5OTE2YjU2MDVmY2Q2NzgyNjMzZTk4NGUifQ=="/>
  </w:docVars>
  <w:rsids>
    <w:rsidRoot w:val="00DD79F8"/>
    <w:rsid w:val="00017DD1"/>
    <w:rsid w:val="0011032F"/>
    <w:rsid w:val="001111AD"/>
    <w:rsid w:val="0011216E"/>
    <w:rsid w:val="002D1A99"/>
    <w:rsid w:val="00460DF0"/>
    <w:rsid w:val="00575981"/>
    <w:rsid w:val="0066026D"/>
    <w:rsid w:val="008330E5"/>
    <w:rsid w:val="00AA67D6"/>
    <w:rsid w:val="00B17B05"/>
    <w:rsid w:val="00B217A8"/>
    <w:rsid w:val="00B52F4C"/>
    <w:rsid w:val="00B65F88"/>
    <w:rsid w:val="00CF3C94"/>
    <w:rsid w:val="00D11049"/>
    <w:rsid w:val="00DD79F8"/>
    <w:rsid w:val="00E44118"/>
    <w:rsid w:val="00F06C4B"/>
    <w:rsid w:val="00F35D19"/>
    <w:rsid w:val="099E45C3"/>
    <w:rsid w:val="09E607EE"/>
    <w:rsid w:val="0EEF400C"/>
    <w:rsid w:val="107C3335"/>
    <w:rsid w:val="20A33DC4"/>
    <w:rsid w:val="2576584A"/>
    <w:rsid w:val="259B3660"/>
    <w:rsid w:val="260F36E1"/>
    <w:rsid w:val="36BD4456"/>
    <w:rsid w:val="3EA2362A"/>
    <w:rsid w:val="42FE2BFF"/>
    <w:rsid w:val="4419052E"/>
    <w:rsid w:val="473F0745"/>
    <w:rsid w:val="4F160254"/>
    <w:rsid w:val="520950A1"/>
    <w:rsid w:val="544A2FFD"/>
    <w:rsid w:val="54F15D0B"/>
    <w:rsid w:val="551C7CBE"/>
    <w:rsid w:val="55A01252"/>
    <w:rsid w:val="5C31212F"/>
    <w:rsid w:val="5EEB776D"/>
    <w:rsid w:val="712D1EC7"/>
    <w:rsid w:val="72844383"/>
    <w:rsid w:val="75210B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8"/>
    <w:link w:val="2"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660</Words>
  <Characters>849</Characters>
  <Lines>9</Lines>
  <Paragraphs>2</Paragraphs>
  <TotalTime>1</TotalTime>
  <ScaleCrop>false</ScaleCrop>
  <LinksUpToDate>false</LinksUpToDate>
  <CharactersWithSpaces>1021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2020-11-02T08:38:00Z</dcterms:created>
  <dc:creator>lenovo</dc:creator>
  <cp:lastModifiedBy>Administrator</cp:lastModifiedBy>
  <dcterms:modified xsi:type="dcterms:W3CDTF">2022-07-03T01:43:47Z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9A1089B0DD08454CA9FC85F8889E742C</vt:lpwstr>
  </property>
</Properties>
</file>